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94EC1" w14:textId="77777777" w:rsidR="000269E1" w:rsidRDefault="000269E1" w:rsidP="000269E1">
      <w:pPr>
        <w:spacing w:line="420" w:lineRule="exact"/>
        <w:ind w:firstLineChars="950" w:firstLine="2280"/>
        <w:rPr>
          <w:rFonts w:ascii="宋体" w:hAnsi="宋体"/>
          <w:b/>
          <w:sz w:val="24"/>
          <w:szCs w:val="24"/>
        </w:rPr>
      </w:pPr>
    </w:p>
    <w:p w14:paraId="64BF228B" w14:textId="0DA59C2A" w:rsidR="000269E1" w:rsidRDefault="00DD3975" w:rsidP="000269E1">
      <w:pPr>
        <w:spacing w:line="420" w:lineRule="exact"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第二十四</w:t>
      </w:r>
      <w:r w:rsidR="000269E1">
        <w:rPr>
          <w:rFonts w:ascii="宋体" w:hAnsi="宋体" w:hint="eastAsia"/>
          <w:b/>
          <w:sz w:val="36"/>
          <w:szCs w:val="36"/>
        </w:rPr>
        <w:t>届全国松香年会</w:t>
      </w:r>
      <w:r w:rsidR="000269E1">
        <w:rPr>
          <w:rFonts w:ascii="宋体" w:hAnsi="宋体" w:cs="仿宋_GB2312" w:hint="eastAsia"/>
          <w:b/>
          <w:bCs/>
          <w:sz w:val="36"/>
          <w:szCs w:val="36"/>
        </w:rPr>
        <w:t>参会回执表</w:t>
      </w:r>
    </w:p>
    <w:p w14:paraId="139D2602" w14:textId="77777777" w:rsidR="000269E1" w:rsidRDefault="000269E1" w:rsidP="000269E1">
      <w:pPr>
        <w:spacing w:line="420" w:lineRule="exact"/>
        <w:rPr>
          <w:rFonts w:ascii="宋体" w:hAnsi="宋体"/>
          <w:sz w:val="24"/>
          <w:szCs w:val="2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99"/>
        <w:gridCol w:w="1185"/>
        <w:gridCol w:w="2617"/>
        <w:gridCol w:w="543"/>
        <w:gridCol w:w="467"/>
        <w:gridCol w:w="1234"/>
        <w:gridCol w:w="1514"/>
      </w:tblGrid>
      <w:tr w:rsidR="00DD3975" w14:paraId="5388D738" w14:textId="77777777" w:rsidTr="00F11A32">
        <w:trPr>
          <w:trHeight w:val="596"/>
          <w:jc w:val="center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B0EB" w14:textId="77777777" w:rsidR="00DD3975" w:rsidRDefault="00DD3975" w:rsidP="00F11A32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167D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传　真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A18F" w14:textId="77777777" w:rsidR="00DD3975" w:rsidRDefault="00DD3975" w:rsidP="00F11A32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DD3975" w14:paraId="26F93263" w14:textId="77777777" w:rsidTr="00F11A32">
        <w:trPr>
          <w:trHeight w:val="625"/>
          <w:jc w:val="center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B3E" w14:textId="77777777" w:rsidR="00DD3975" w:rsidRDefault="00DD3975" w:rsidP="00F11A32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F295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邮　编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F56E" w14:textId="77777777" w:rsidR="00DD3975" w:rsidRDefault="00DD3975" w:rsidP="00F11A32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DD3975" w14:paraId="1F41C058" w14:textId="77777777" w:rsidTr="00F11A32">
        <w:trPr>
          <w:trHeight w:val="123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C6FF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05F7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D30F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9E2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801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入</w:t>
            </w:r>
            <w:r>
              <w:rPr>
                <w:rFonts w:ascii="宋体" w:hAnsi="宋体" w:cs="仿宋_GB2312"/>
                <w:sz w:val="24"/>
                <w:szCs w:val="24"/>
              </w:rPr>
              <w:t>住会议酒店</w:t>
            </w:r>
          </w:p>
          <w:p w14:paraId="385C1AFB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打“√”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E700" w14:textId="77777777" w:rsidR="00DD3975" w:rsidRDefault="00DD3975" w:rsidP="00F11A32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参加商务考察打“√”</w:t>
            </w:r>
          </w:p>
        </w:tc>
      </w:tr>
      <w:tr w:rsidR="00DD3975" w14:paraId="78E724A8" w14:textId="77777777" w:rsidTr="00F11A32">
        <w:trPr>
          <w:trHeight w:val="619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58A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33F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3FA2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916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5AA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7F9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D3975" w14:paraId="2CB3CF1C" w14:textId="77777777" w:rsidTr="00F11A32">
        <w:trPr>
          <w:trHeight w:val="5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32C5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A595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BD4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BE6B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6DF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759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D3975" w14:paraId="727ADB57" w14:textId="77777777" w:rsidTr="00F11A32">
        <w:trPr>
          <w:trHeight w:val="56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2D7B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606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2D0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F36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18CD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56C0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D3975" w14:paraId="5DB08778" w14:textId="77777777" w:rsidTr="00F11A32">
        <w:trPr>
          <w:trHeight w:val="54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7F68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9AB6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218A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9AC6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07E" w14:textId="77777777" w:rsidR="00DD3975" w:rsidRDefault="00DD3975" w:rsidP="00F11A32">
            <w:pPr>
              <w:spacing w:line="420" w:lineRule="exact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2790" w14:textId="77777777" w:rsidR="00DD3975" w:rsidRDefault="00DD3975" w:rsidP="00F11A32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D3975" w14:paraId="613324AB" w14:textId="77777777" w:rsidTr="00F11A32">
        <w:trPr>
          <w:trHeight w:val="2737"/>
          <w:jc w:val="center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D5C" w14:textId="77777777" w:rsidR="00DD3975" w:rsidRDefault="00DD3975" w:rsidP="00F11A32">
            <w:pPr>
              <w:spacing w:line="42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我单位共有 ________ 位代表参会，应付会务费总计  ____________ 元。</w:t>
            </w:r>
          </w:p>
          <w:p w14:paraId="24BDF94D" w14:textId="77777777" w:rsidR="00DD3975" w:rsidRDefault="00DD3975" w:rsidP="00F11A32">
            <w:pPr>
              <w:tabs>
                <w:tab w:val="left" w:pos="1227"/>
              </w:tabs>
              <w:spacing w:line="420" w:lineRule="exact"/>
              <w:ind w:left="206"/>
              <w:rPr>
                <w:rFonts w:ascii="宋体" w:hAnsi="宋体"/>
                <w:sz w:val="24"/>
                <w:szCs w:val="24"/>
              </w:rPr>
            </w:pPr>
          </w:p>
          <w:p w14:paraId="2711C183" w14:textId="77777777" w:rsidR="00DD3975" w:rsidRDefault="00DD3975" w:rsidP="00F11A32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汇款信息：办理汇款时请注明“松香年会”字样</w:t>
            </w:r>
          </w:p>
          <w:p w14:paraId="6F397D74" w14:textId="77777777" w:rsidR="00DD3975" w:rsidRDefault="00DD3975" w:rsidP="00F11A32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 w:cs="仿宋_GB2312"/>
                <w:b/>
                <w:sz w:val="24"/>
                <w:szCs w:val="24"/>
              </w:rPr>
            </w:pPr>
          </w:p>
          <w:p w14:paraId="0B8EB432" w14:textId="77777777" w:rsidR="00DD3975" w:rsidRDefault="00DD3975" w:rsidP="00F11A32">
            <w:pPr>
              <w:tabs>
                <w:tab w:val="left" w:pos="1227"/>
              </w:tabs>
              <w:spacing w:line="340" w:lineRule="exact"/>
              <w:ind w:left="206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单位：中国林产工业公司             单位：广西华讯信息技术股份有限公</w:t>
            </w:r>
            <w:bookmarkStart w:id="0" w:name="_GoBack"/>
            <w:bookmarkEnd w:id="0"/>
            <w:r>
              <w:rPr>
                <w:rFonts w:ascii="宋体" w:hAnsi="宋体" w:cs="仿宋_GB2312" w:hint="eastAsia"/>
                <w:b/>
                <w:sz w:val="24"/>
                <w:szCs w:val="24"/>
              </w:rPr>
              <w:t xml:space="preserve">司  </w:t>
            </w:r>
          </w:p>
          <w:p w14:paraId="7CA388C0" w14:textId="77777777" w:rsidR="00DD3975" w:rsidRDefault="00DD3975" w:rsidP="00F11A32">
            <w:pPr>
              <w:widowControl/>
              <w:spacing w:line="450" w:lineRule="exact"/>
              <w:ind w:left="120" w:right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开户行：农行北京亚运村支行          开户行：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中国建设银行股份有限公司南宁</w:t>
            </w:r>
          </w:p>
          <w:p w14:paraId="28C21C7F" w14:textId="77777777" w:rsidR="00DD3975" w:rsidRDefault="00DD3975" w:rsidP="00F11A32">
            <w:pPr>
              <w:widowControl/>
              <w:spacing w:line="450" w:lineRule="exact"/>
              <w:ind w:left="120" w:right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账号：2301 0104 0008 896                  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金湖广场支行</w:t>
            </w:r>
          </w:p>
          <w:p w14:paraId="39CBF999" w14:textId="77777777" w:rsidR="00DD3975" w:rsidRDefault="00DD3975" w:rsidP="00F11A32">
            <w:pPr>
              <w:tabs>
                <w:tab w:val="left" w:pos="1227"/>
              </w:tabs>
              <w:spacing w:line="420" w:lineRule="exact"/>
              <w:ind w:left="206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                                  账号：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4505 0160 4266 0000 0523</w:t>
            </w:r>
          </w:p>
        </w:tc>
      </w:tr>
      <w:tr w:rsidR="00DD3975" w14:paraId="46CD7DE7" w14:textId="77777777" w:rsidTr="00F11A32">
        <w:trPr>
          <w:trHeight w:val="1483"/>
          <w:jc w:val="center"/>
        </w:trPr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95E8" w14:textId="77777777" w:rsidR="00DD3975" w:rsidRDefault="00DD3975" w:rsidP="00F11A32">
            <w:pPr>
              <w:spacing w:line="420" w:lineRule="exact"/>
              <w:jc w:val="left"/>
              <w:rPr>
                <w:rFonts w:ascii="宋体" w:hAnsi="宋体" w:cs="仿宋_GB2312"/>
                <w:b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/>
                <w:sz w:val="24"/>
                <w:szCs w:val="24"/>
              </w:rPr>
              <w:t>年会组委员：</w:t>
            </w:r>
          </w:p>
          <w:p w14:paraId="1E0D9A55" w14:textId="77777777" w:rsidR="00DD3975" w:rsidRDefault="00DD3975" w:rsidP="00F11A32">
            <w:pPr>
              <w:spacing w:line="460" w:lineRule="exact"/>
              <w:rPr>
                <w:rFonts w:ascii="宋体" w:hAnsi="宋体" w:cs="仿宋_GB2312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 xml:space="preserve">北京：电话 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010-84896120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传真：010-</w:t>
            </w:r>
            <w:r>
              <w:rPr>
                <w:rFonts w:ascii="宋体" w:hAnsi="宋体" w:cs="仿宋_GB2312"/>
                <w:kern w:val="0"/>
                <w:sz w:val="24"/>
                <w:szCs w:val="24"/>
              </w:rPr>
              <w:t>84896132</w:t>
            </w:r>
            <w:r>
              <w:rPr>
                <w:rFonts w:ascii="宋体" w:hAnsi="宋体" w:cs="仿宋_GB2312" w:hint="eastAsia"/>
                <w:sz w:val="24"/>
                <w:szCs w:val="24"/>
              </w:rPr>
              <w:t xml:space="preserve">   邮箱：</w:t>
            </w:r>
            <w:r>
              <w:rPr>
                <w:rFonts w:ascii="宋体" w:hAnsi="宋体" w:cs="仿宋_GB2312" w:hint="eastAsia"/>
                <w:kern w:val="0"/>
                <w:sz w:val="24"/>
                <w:szCs w:val="24"/>
              </w:rPr>
              <w:t>songxiangfenhui</w:t>
            </w:r>
            <w:hyperlink r:id="rId4" w:history="1">
              <w:r>
                <w:rPr>
                  <w:rStyle w:val="a3"/>
                  <w:rFonts w:ascii="宋体" w:hAnsi="宋体" w:cs="仿宋_GB2312" w:hint="eastAsia"/>
                  <w:kern w:val="0"/>
                  <w:sz w:val="24"/>
                  <w:szCs w:val="24"/>
                </w:rPr>
                <w:t>@163.com</w:t>
              </w:r>
            </w:hyperlink>
          </w:p>
          <w:p w14:paraId="0AE67970" w14:textId="77777777" w:rsidR="00DD3975" w:rsidRDefault="00DD3975" w:rsidP="00F11A32">
            <w:pPr>
              <w:spacing w:line="420" w:lineRule="exact"/>
              <w:jc w:val="left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南宁：电话 0771-5553301  传真：0771-5553302   邮箱：</w:t>
            </w:r>
            <w:r>
              <w:t>hxhny@308308.com</w:t>
            </w:r>
          </w:p>
        </w:tc>
      </w:tr>
    </w:tbl>
    <w:p w14:paraId="296CE44A" w14:textId="77777777" w:rsidR="000269E1" w:rsidRDefault="000269E1" w:rsidP="000269E1"/>
    <w:p w14:paraId="517EB117" w14:textId="77777777" w:rsidR="00A9481E" w:rsidRPr="000269E1" w:rsidRDefault="00A9481E" w:rsidP="000269E1"/>
    <w:sectPr w:rsidR="00A9481E" w:rsidRPr="000269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57"/>
    <w:rsid w:val="000269E1"/>
    <w:rsid w:val="00714357"/>
    <w:rsid w:val="00A9481E"/>
    <w:rsid w:val="00DD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FF50"/>
  <w15:chartTrackingRefBased/>
  <w15:docId w15:val="{589FF194-23CA-4FC2-BC7E-08E983C8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43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357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a4">
    <w:name w:val="Strong"/>
    <w:basedOn w:val="a0"/>
    <w:uiPriority w:val="99"/>
    <w:qFormat/>
    <w:rsid w:val="00714357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zy650208@163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Macintosh Word</Application>
  <DocSecurity>0</DocSecurity>
  <Lines>3</Lines>
  <Paragraphs>1</Paragraphs>
  <ScaleCrop>false</ScaleCrop>
  <Company>Lenovo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yqb</dc:creator>
  <cp:keywords/>
  <dc:description/>
  <cp:lastModifiedBy>Microsoft Office 用户</cp:lastModifiedBy>
  <cp:revision>2</cp:revision>
  <dcterms:created xsi:type="dcterms:W3CDTF">2018-09-26T01:57:00Z</dcterms:created>
  <dcterms:modified xsi:type="dcterms:W3CDTF">2018-09-26T01:57:00Z</dcterms:modified>
</cp:coreProperties>
</file>